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0BF0" w14:textId="5941339C" w:rsidR="00445B7A" w:rsidRPr="003C350B" w:rsidRDefault="00021662" w:rsidP="00445B7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C350B">
        <w:rPr>
          <w:b/>
          <w:bCs/>
          <w:sz w:val="32"/>
          <w:szCs w:val="32"/>
        </w:rPr>
        <w:t>Заявка</w:t>
      </w:r>
      <w:r w:rsidR="00445B7A" w:rsidRPr="003C350B">
        <w:rPr>
          <w:b/>
          <w:bCs/>
          <w:sz w:val="32"/>
          <w:szCs w:val="32"/>
        </w:rPr>
        <w:t xml:space="preserve"> </w:t>
      </w:r>
    </w:p>
    <w:p w14:paraId="58B2DE6A" w14:textId="77777777" w:rsidR="008D4E8F" w:rsidRPr="003C350B" w:rsidRDefault="00445B7A" w:rsidP="00445B7A">
      <w:pPr>
        <w:autoSpaceDE w:val="0"/>
        <w:autoSpaceDN w:val="0"/>
        <w:adjustRightInd w:val="0"/>
        <w:rPr>
          <w:b/>
          <w:bCs/>
        </w:rPr>
      </w:pPr>
      <w:r w:rsidRPr="003C350B">
        <w:rPr>
          <w:b/>
          <w:bCs/>
        </w:rPr>
        <w:t>от команды</w:t>
      </w:r>
      <w:r w:rsidRPr="003C350B">
        <w:rPr>
          <w:sz w:val="28"/>
          <w:szCs w:val="28"/>
        </w:rPr>
        <w:t xml:space="preserve"> </w:t>
      </w:r>
      <w:r w:rsidRPr="003C350B">
        <w:t xml:space="preserve">__________________________________________________________________________________________________ </w:t>
      </w:r>
      <w:r w:rsidRPr="003C350B">
        <w:rPr>
          <w:b/>
          <w:bCs/>
        </w:rPr>
        <w:t xml:space="preserve"> </w:t>
      </w:r>
    </w:p>
    <w:p w14:paraId="4E94C7DC" w14:textId="25E04A9A" w:rsidR="00445B7A" w:rsidRPr="003C350B" w:rsidRDefault="00445B7A" w:rsidP="00445B7A">
      <w:pPr>
        <w:autoSpaceDE w:val="0"/>
        <w:autoSpaceDN w:val="0"/>
        <w:adjustRightInd w:val="0"/>
        <w:rPr>
          <w:b/>
          <w:bCs/>
          <w:u w:val="single"/>
        </w:rPr>
      </w:pPr>
      <w:r w:rsidRPr="003C350B">
        <w:rPr>
          <w:b/>
          <w:bCs/>
        </w:rPr>
        <w:t>на участие</w:t>
      </w:r>
      <w:r w:rsidRPr="003C350B">
        <w:t xml:space="preserve"> </w:t>
      </w:r>
      <w:r w:rsidR="00021662" w:rsidRPr="003C350B">
        <w:rPr>
          <w:b/>
          <w:bCs/>
        </w:rPr>
        <w:t>в соревнованиях</w:t>
      </w:r>
      <w:r w:rsidR="00021662" w:rsidRPr="003C350B">
        <w:t xml:space="preserve"> </w:t>
      </w:r>
      <w:r w:rsidR="00021662" w:rsidRPr="003C350B">
        <w:rPr>
          <w:b/>
          <w:bCs/>
          <w:sz w:val="28"/>
          <w:szCs w:val="28"/>
          <w:u w:val="single"/>
        </w:rPr>
        <w:t>Клубная лига: Первенство клубов Москвы</w:t>
      </w:r>
    </w:p>
    <w:p w14:paraId="499AE4FB" w14:textId="77777777" w:rsidR="00021662" w:rsidRPr="003C350B" w:rsidRDefault="00445B7A" w:rsidP="00021662">
      <w:pPr>
        <w:widowControl w:val="0"/>
        <w:jc w:val="both"/>
        <w:rPr>
          <w:rFonts w:eastAsia="Times New Roman"/>
        </w:rPr>
      </w:pPr>
      <w:r w:rsidRPr="003C350B">
        <w:rPr>
          <w:b/>
        </w:rPr>
        <w:t xml:space="preserve">сроки и место проведения: </w:t>
      </w:r>
      <w:r w:rsidR="00021662" w:rsidRPr="003C350B">
        <w:rPr>
          <w:bCs/>
          <w:u w:val="single"/>
        </w:rPr>
        <w:t>13-15</w:t>
      </w:r>
      <w:r w:rsidRPr="003C350B">
        <w:rPr>
          <w:bCs/>
          <w:u w:val="single"/>
        </w:rPr>
        <w:t xml:space="preserve"> </w:t>
      </w:r>
      <w:r w:rsidR="00CD6FEE" w:rsidRPr="003C350B">
        <w:rPr>
          <w:bCs/>
          <w:u w:val="single"/>
        </w:rPr>
        <w:t>январ</w:t>
      </w:r>
      <w:r w:rsidR="00D877B3" w:rsidRPr="003C350B">
        <w:rPr>
          <w:bCs/>
          <w:u w:val="single"/>
        </w:rPr>
        <w:t>я</w:t>
      </w:r>
      <w:r w:rsidRPr="003C350B">
        <w:rPr>
          <w:bCs/>
          <w:u w:val="single"/>
        </w:rPr>
        <w:t xml:space="preserve"> 202</w:t>
      </w:r>
      <w:r w:rsidR="00CD6FEE" w:rsidRPr="003C350B">
        <w:rPr>
          <w:bCs/>
          <w:u w:val="single"/>
        </w:rPr>
        <w:t>3</w:t>
      </w:r>
      <w:r w:rsidRPr="003C350B">
        <w:rPr>
          <w:bCs/>
          <w:u w:val="single"/>
        </w:rPr>
        <w:t xml:space="preserve"> года,</w:t>
      </w:r>
      <w:bookmarkStart w:id="0" w:name="_Hlk60623248"/>
      <w:r w:rsidRPr="003C350B">
        <w:rPr>
          <w:bCs/>
          <w:u w:val="single"/>
        </w:rPr>
        <w:t xml:space="preserve"> </w:t>
      </w:r>
      <w:bookmarkEnd w:id="0"/>
      <w:r w:rsidRPr="003C350B">
        <w:rPr>
          <w:u w:val="single"/>
        </w:rPr>
        <w:t xml:space="preserve">г. </w:t>
      </w:r>
      <w:r w:rsidR="00021662" w:rsidRPr="003C350B">
        <w:rPr>
          <w:u w:val="single"/>
        </w:rPr>
        <w:t>г. Москва, ул. Лётная 73 МСК «Чкалов Арена»</w:t>
      </w:r>
    </w:p>
    <w:p w14:paraId="297D29D8" w14:textId="564F3A63" w:rsidR="00445B7A" w:rsidRPr="003C350B" w:rsidRDefault="00445B7A" w:rsidP="00445B7A">
      <w:pPr>
        <w:rPr>
          <w:u w:val="single"/>
        </w:rPr>
      </w:pPr>
    </w:p>
    <w:tbl>
      <w:tblPr>
        <w:tblpPr w:leftFromText="180" w:rightFromText="180" w:vertAnchor="text" w:horzAnchor="margin" w:tblpY="3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37"/>
        <w:gridCol w:w="1560"/>
        <w:gridCol w:w="1417"/>
        <w:gridCol w:w="1417"/>
        <w:gridCol w:w="2410"/>
        <w:gridCol w:w="2608"/>
        <w:gridCol w:w="1644"/>
      </w:tblGrid>
      <w:tr w:rsidR="00251D6C" w:rsidRPr="003C350B" w14:paraId="3CDEB303" w14:textId="77777777" w:rsidTr="00251D6C">
        <w:trPr>
          <w:trHeight w:val="846"/>
        </w:trPr>
        <w:tc>
          <w:tcPr>
            <w:tcW w:w="811" w:type="dxa"/>
            <w:shd w:val="clear" w:color="auto" w:fill="auto"/>
            <w:vAlign w:val="center"/>
          </w:tcPr>
          <w:p w14:paraId="08206D4D" w14:textId="77777777" w:rsidR="00251D6C" w:rsidRPr="003C350B" w:rsidRDefault="00251D6C" w:rsidP="00021662">
            <w:pPr>
              <w:ind w:left="360"/>
            </w:pPr>
            <w:r w:rsidRPr="003C350B">
              <w:t>№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F0DC883" w14:textId="1CBC50FF" w:rsidR="00251D6C" w:rsidRPr="003C350B" w:rsidRDefault="00251D6C" w:rsidP="00021662">
            <w:pPr>
              <w:jc w:val="center"/>
            </w:pPr>
            <w:r w:rsidRPr="003C350B">
              <w:t>ФИО</w:t>
            </w:r>
          </w:p>
          <w:p w14:paraId="2ED22381" w14:textId="77777777" w:rsidR="00251D6C" w:rsidRPr="003C350B" w:rsidRDefault="00251D6C" w:rsidP="00021662">
            <w:pPr>
              <w:jc w:val="center"/>
            </w:pPr>
            <w:r w:rsidRPr="003C350B">
              <w:t>гимнастки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A8E481" w14:textId="7F214A28" w:rsidR="00251D6C" w:rsidRPr="003C350B" w:rsidRDefault="00251D6C" w:rsidP="00021662">
            <w:pPr>
              <w:jc w:val="center"/>
            </w:pPr>
            <w:r w:rsidRPr="003C350B">
              <w:t>Дата</w:t>
            </w:r>
          </w:p>
          <w:p w14:paraId="4052FE22" w14:textId="77777777" w:rsidR="00251D6C" w:rsidRPr="003C350B" w:rsidRDefault="00251D6C" w:rsidP="00021662">
            <w:pPr>
              <w:jc w:val="center"/>
            </w:pPr>
            <w:proofErr w:type="spellStart"/>
            <w:r w:rsidRPr="003C350B">
              <w:t>рожд</w:t>
            </w:r>
            <w:proofErr w:type="spellEnd"/>
            <w:r w:rsidRPr="003C350B">
              <w:t>.</w:t>
            </w:r>
          </w:p>
        </w:tc>
        <w:tc>
          <w:tcPr>
            <w:tcW w:w="1417" w:type="dxa"/>
            <w:vAlign w:val="center"/>
          </w:tcPr>
          <w:p w14:paraId="4AEC2CF3" w14:textId="64FA4658" w:rsidR="00251D6C" w:rsidRPr="003C350B" w:rsidRDefault="00251D6C" w:rsidP="00021662">
            <w:pPr>
              <w:jc w:val="center"/>
            </w:pPr>
            <w:r w:rsidRPr="003C350B">
              <w:t>Разряд</w:t>
            </w:r>
          </w:p>
          <w:p w14:paraId="618554DF" w14:textId="77777777" w:rsidR="00251D6C" w:rsidRPr="003C350B" w:rsidRDefault="00251D6C" w:rsidP="00021662">
            <w:pPr>
              <w:jc w:val="center"/>
            </w:pPr>
            <w:r w:rsidRPr="003C350B">
              <w:t>имеет</w:t>
            </w:r>
          </w:p>
        </w:tc>
        <w:tc>
          <w:tcPr>
            <w:tcW w:w="1417" w:type="dxa"/>
            <w:vAlign w:val="center"/>
          </w:tcPr>
          <w:p w14:paraId="5315CCBF" w14:textId="7C8E6DEA" w:rsidR="00251D6C" w:rsidRPr="003C350B" w:rsidRDefault="00BA0CAC" w:rsidP="00021662">
            <w:pPr>
              <w:jc w:val="center"/>
            </w:pPr>
            <w:r>
              <w:t>Разряд выступает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E02B6" w14:textId="77777777" w:rsidR="00251D6C" w:rsidRPr="003C350B" w:rsidRDefault="00251D6C" w:rsidP="00021662">
            <w:pPr>
              <w:jc w:val="center"/>
            </w:pPr>
            <w:r w:rsidRPr="003C350B">
              <w:t>ФИО</w:t>
            </w:r>
          </w:p>
          <w:p w14:paraId="69B2C266" w14:textId="1B061C47" w:rsidR="00251D6C" w:rsidRPr="003C350B" w:rsidRDefault="00251D6C" w:rsidP="00021662">
            <w:pPr>
              <w:jc w:val="center"/>
            </w:pPr>
            <w:r w:rsidRPr="003C350B">
              <w:t>Тренера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D1097FA" w14:textId="77777777" w:rsidR="00251D6C" w:rsidRPr="003C350B" w:rsidRDefault="00251D6C" w:rsidP="00021662">
            <w:pPr>
              <w:jc w:val="center"/>
            </w:pPr>
            <w:r w:rsidRPr="003C350B">
              <w:t xml:space="preserve">участие в </w:t>
            </w:r>
          </w:p>
          <w:p w14:paraId="5AF895F5" w14:textId="4EAB4F5E" w:rsidR="00251D6C" w:rsidRPr="003C350B" w:rsidRDefault="00251D6C" w:rsidP="00021662">
            <w:pPr>
              <w:jc w:val="center"/>
            </w:pPr>
            <w:r w:rsidRPr="003C350B">
              <w:t>программе АСК ХГ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9E40D49" w14:textId="507CF61B" w:rsidR="00251D6C" w:rsidRPr="003C350B" w:rsidRDefault="00251D6C" w:rsidP="00021662">
            <w:pPr>
              <w:jc w:val="center"/>
            </w:pPr>
            <w:r w:rsidRPr="003C350B">
              <w:t>Виза врача</w:t>
            </w:r>
          </w:p>
        </w:tc>
      </w:tr>
      <w:tr w:rsidR="00251D6C" w:rsidRPr="003C350B" w14:paraId="42CE4270" w14:textId="77777777" w:rsidTr="00251D6C">
        <w:trPr>
          <w:trHeight w:val="397"/>
        </w:trPr>
        <w:tc>
          <w:tcPr>
            <w:tcW w:w="811" w:type="dxa"/>
            <w:shd w:val="clear" w:color="auto" w:fill="auto"/>
          </w:tcPr>
          <w:p w14:paraId="46865FEB" w14:textId="77777777" w:rsidR="00251D6C" w:rsidRPr="003C350B" w:rsidRDefault="00251D6C" w:rsidP="00021662">
            <w:pPr>
              <w:suppressAutoHyphens/>
              <w:ind w:left="360"/>
            </w:pPr>
            <w:r w:rsidRPr="003C350B">
              <w:t>1</w:t>
            </w:r>
          </w:p>
        </w:tc>
        <w:tc>
          <w:tcPr>
            <w:tcW w:w="3437" w:type="dxa"/>
            <w:shd w:val="clear" w:color="auto" w:fill="auto"/>
          </w:tcPr>
          <w:p w14:paraId="2C1A8E71" w14:textId="3A1AD5B4" w:rsidR="00251D6C" w:rsidRPr="003C350B" w:rsidRDefault="00251D6C" w:rsidP="00021662"/>
        </w:tc>
        <w:tc>
          <w:tcPr>
            <w:tcW w:w="1560" w:type="dxa"/>
            <w:shd w:val="clear" w:color="auto" w:fill="auto"/>
          </w:tcPr>
          <w:p w14:paraId="11D75740" w14:textId="1AE40EDC" w:rsidR="00251D6C" w:rsidRPr="003C350B" w:rsidRDefault="00251D6C" w:rsidP="00021662">
            <w:pPr>
              <w:jc w:val="center"/>
            </w:pPr>
          </w:p>
        </w:tc>
        <w:tc>
          <w:tcPr>
            <w:tcW w:w="1417" w:type="dxa"/>
          </w:tcPr>
          <w:p w14:paraId="0D3AEFB2" w14:textId="387FD390" w:rsidR="00251D6C" w:rsidRPr="003C350B" w:rsidRDefault="00251D6C" w:rsidP="00021662">
            <w:pPr>
              <w:jc w:val="center"/>
            </w:pPr>
          </w:p>
        </w:tc>
        <w:tc>
          <w:tcPr>
            <w:tcW w:w="1417" w:type="dxa"/>
          </w:tcPr>
          <w:p w14:paraId="290A310B" w14:textId="77777777" w:rsidR="00251D6C" w:rsidRPr="003C350B" w:rsidRDefault="00251D6C" w:rsidP="00021662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A795A1" w14:textId="0CA5998C" w:rsidR="00251D6C" w:rsidRPr="003C350B" w:rsidRDefault="00251D6C" w:rsidP="00021662">
            <w:pPr>
              <w:jc w:val="center"/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923FCC1" w14:textId="3B42CC55" w:rsidR="00251D6C" w:rsidRPr="003C350B" w:rsidRDefault="00251D6C" w:rsidP="00021662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54A46BF4" w14:textId="328534AE" w:rsidR="00251D6C" w:rsidRPr="003C350B" w:rsidRDefault="00251D6C" w:rsidP="00021662">
            <w:pPr>
              <w:jc w:val="center"/>
            </w:pPr>
          </w:p>
        </w:tc>
      </w:tr>
      <w:tr w:rsidR="00251D6C" w:rsidRPr="003C350B" w14:paraId="20D8ED6A" w14:textId="77777777" w:rsidTr="00251D6C">
        <w:trPr>
          <w:trHeight w:val="397"/>
        </w:trPr>
        <w:tc>
          <w:tcPr>
            <w:tcW w:w="811" w:type="dxa"/>
            <w:shd w:val="clear" w:color="auto" w:fill="auto"/>
          </w:tcPr>
          <w:p w14:paraId="7DD79182" w14:textId="77777777" w:rsidR="00251D6C" w:rsidRPr="003C350B" w:rsidRDefault="00251D6C" w:rsidP="00021662">
            <w:pPr>
              <w:suppressAutoHyphens/>
              <w:ind w:left="360"/>
            </w:pPr>
            <w:r w:rsidRPr="003C350B">
              <w:t>2</w:t>
            </w:r>
          </w:p>
        </w:tc>
        <w:tc>
          <w:tcPr>
            <w:tcW w:w="3437" w:type="dxa"/>
            <w:shd w:val="clear" w:color="auto" w:fill="auto"/>
          </w:tcPr>
          <w:p w14:paraId="51F62BBA" w14:textId="77777777" w:rsidR="00251D6C" w:rsidRPr="003C350B" w:rsidRDefault="00251D6C" w:rsidP="00021662"/>
        </w:tc>
        <w:tc>
          <w:tcPr>
            <w:tcW w:w="1560" w:type="dxa"/>
            <w:shd w:val="clear" w:color="auto" w:fill="auto"/>
          </w:tcPr>
          <w:p w14:paraId="6BF85004" w14:textId="77777777" w:rsidR="00251D6C" w:rsidRPr="003C350B" w:rsidRDefault="00251D6C" w:rsidP="00021662">
            <w:pPr>
              <w:jc w:val="center"/>
            </w:pPr>
          </w:p>
        </w:tc>
        <w:tc>
          <w:tcPr>
            <w:tcW w:w="1417" w:type="dxa"/>
          </w:tcPr>
          <w:p w14:paraId="3022944D" w14:textId="77777777" w:rsidR="00251D6C" w:rsidRPr="003C350B" w:rsidRDefault="00251D6C" w:rsidP="00021662">
            <w:pPr>
              <w:jc w:val="center"/>
            </w:pPr>
          </w:p>
        </w:tc>
        <w:tc>
          <w:tcPr>
            <w:tcW w:w="1417" w:type="dxa"/>
          </w:tcPr>
          <w:p w14:paraId="39A028B6" w14:textId="77777777" w:rsidR="00251D6C" w:rsidRPr="003C350B" w:rsidRDefault="00251D6C" w:rsidP="00021662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6C4518" w14:textId="77777777" w:rsidR="00251D6C" w:rsidRPr="003C350B" w:rsidRDefault="00251D6C" w:rsidP="00021662">
            <w:pPr>
              <w:jc w:val="center"/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DA397F0" w14:textId="77777777" w:rsidR="00251D6C" w:rsidRPr="003C350B" w:rsidRDefault="00251D6C" w:rsidP="00021662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1808B372" w14:textId="77777777" w:rsidR="00251D6C" w:rsidRPr="003C350B" w:rsidRDefault="00251D6C" w:rsidP="00021662">
            <w:pPr>
              <w:jc w:val="center"/>
            </w:pPr>
          </w:p>
        </w:tc>
      </w:tr>
      <w:tr w:rsidR="00251D6C" w:rsidRPr="003C350B" w14:paraId="2C012C2E" w14:textId="77777777" w:rsidTr="00251D6C">
        <w:trPr>
          <w:trHeight w:val="397"/>
        </w:trPr>
        <w:tc>
          <w:tcPr>
            <w:tcW w:w="811" w:type="dxa"/>
            <w:shd w:val="clear" w:color="auto" w:fill="auto"/>
          </w:tcPr>
          <w:p w14:paraId="3D18BC8C" w14:textId="77777777" w:rsidR="00251D6C" w:rsidRPr="003C350B" w:rsidRDefault="00251D6C" w:rsidP="00021662">
            <w:pPr>
              <w:suppressAutoHyphens/>
              <w:ind w:left="360"/>
            </w:pPr>
            <w:r w:rsidRPr="003C350B">
              <w:t>3</w:t>
            </w:r>
          </w:p>
        </w:tc>
        <w:tc>
          <w:tcPr>
            <w:tcW w:w="3437" w:type="dxa"/>
            <w:shd w:val="clear" w:color="auto" w:fill="auto"/>
          </w:tcPr>
          <w:p w14:paraId="790613CF" w14:textId="77777777" w:rsidR="00251D6C" w:rsidRPr="003C350B" w:rsidRDefault="00251D6C" w:rsidP="00021662"/>
        </w:tc>
        <w:tc>
          <w:tcPr>
            <w:tcW w:w="1560" w:type="dxa"/>
            <w:shd w:val="clear" w:color="auto" w:fill="auto"/>
          </w:tcPr>
          <w:p w14:paraId="7932DAF1" w14:textId="77777777" w:rsidR="00251D6C" w:rsidRPr="003C350B" w:rsidRDefault="00251D6C" w:rsidP="00021662">
            <w:pPr>
              <w:jc w:val="center"/>
            </w:pPr>
          </w:p>
        </w:tc>
        <w:tc>
          <w:tcPr>
            <w:tcW w:w="1417" w:type="dxa"/>
          </w:tcPr>
          <w:p w14:paraId="2F063B60" w14:textId="77777777" w:rsidR="00251D6C" w:rsidRPr="003C350B" w:rsidRDefault="00251D6C" w:rsidP="00021662">
            <w:pPr>
              <w:jc w:val="center"/>
            </w:pPr>
          </w:p>
        </w:tc>
        <w:tc>
          <w:tcPr>
            <w:tcW w:w="1417" w:type="dxa"/>
          </w:tcPr>
          <w:p w14:paraId="1D20940A" w14:textId="77777777" w:rsidR="00251D6C" w:rsidRPr="003C350B" w:rsidRDefault="00251D6C" w:rsidP="00021662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998E19" w14:textId="77777777" w:rsidR="00251D6C" w:rsidRPr="003C350B" w:rsidRDefault="00251D6C" w:rsidP="0048247F"/>
        </w:tc>
        <w:tc>
          <w:tcPr>
            <w:tcW w:w="2608" w:type="dxa"/>
            <w:shd w:val="clear" w:color="auto" w:fill="auto"/>
            <w:vAlign w:val="center"/>
          </w:tcPr>
          <w:p w14:paraId="58ED477F" w14:textId="77777777" w:rsidR="00251D6C" w:rsidRPr="003C350B" w:rsidRDefault="00251D6C" w:rsidP="00021662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21DCBB10" w14:textId="77777777" w:rsidR="00251D6C" w:rsidRPr="003C350B" w:rsidRDefault="00251D6C" w:rsidP="00021662">
            <w:pPr>
              <w:jc w:val="center"/>
            </w:pPr>
          </w:p>
        </w:tc>
      </w:tr>
    </w:tbl>
    <w:p w14:paraId="4A7EF74A" w14:textId="1CF73F71" w:rsidR="00445B7A" w:rsidRPr="003C350B" w:rsidRDefault="00445B7A" w:rsidP="00445B7A">
      <w:pPr>
        <w:spacing w:line="360" w:lineRule="auto"/>
        <w:rPr>
          <w:b/>
        </w:rPr>
      </w:pPr>
      <w:r w:rsidRPr="003C350B">
        <w:rPr>
          <w:b/>
        </w:rPr>
        <w:t>Индивидуальные упражнения:</w:t>
      </w:r>
    </w:p>
    <w:p w14:paraId="021EA5FB" w14:textId="6BE3008F" w:rsidR="00445B7A" w:rsidRPr="003C350B" w:rsidRDefault="00445B7A" w:rsidP="00445B7A">
      <w:pPr>
        <w:rPr>
          <w:b/>
        </w:rPr>
      </w:pPr>
      <w:r w:rsidRPr="003C350B">
        <w:rPr>
          <w:b/>
        </w:rPr>
        <w:t xml:space="preserve">Групповые упражнения: </w:t>
      </w:r>
    </w:p>
    <w:tbl>
      <w:tblPr>
        <w:tblpPr w:leftFromText="180" w:rightFromText="180" w:vertAnchor="text" w:horzAnchor="margin" w:tblpY="10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36"/>
        <w:gridCol w:w="1560"/>
        <w:gridCol w:w="1417"/>
        <w:gridCol w:w="1417"/>
        <w:gridCol w:w="2410"/>
        <w:gridCol w:w="2552"/>
        <w:gridCol w:w="1700"/>
      </w:tblGrid>
      <w:tr w:rsidR="00251D6C" w:rsidRPr="003C350B" w14:paraId="4D69BF0D" w14:textId="77777777" w:rsidTr="00251D6C">
        <w:trPr>
          <w:trHeight w:val="847"/>
        </w:trPr>
        <w:tc>
          <w:tcPr>
            <w:tcW w:w="812" w:type="dxa"/>
            <w:shd w:val="clear" w:color="auto" w:fill="auto"/>
            <w:vAlign w:val="center"/>
          </w:tcPr>
          <w:p w14:paraId="6CD238AA" w14:textId="77777777" w:rsidR="00251D6C" w:rsidRPr="003C350B" w:rsidRDefault="00251D6C" w:rsidP="00021662">
            <w:pPr>
              <w:ind w:left="360"/>
            </w:pPr>
            <w:r w:rsidRPr="003C350B">
              <w:t>№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7D4D196" w14:textId="7F7BFBFB" w:rsidR="00251D6C" w:rsidRPr="003C350B" w:rsidRDefault="00251D6C" w:rsidP="00021662">
            <w:pPr>
              <w:jc w:val="center"/>
            </w:pPr>
            <w:r w:rsidRPr="003C350B">
              <w:t>ФИО</w:t>
            </w:r>
          </w:p>
          <w:p w14:paraId="1A7953C4" w14:textId="77777777" w:rsidR="00251D6C" w:rsidRPr="003C350B" w:rsidRDefault="00251D6C" w:rsidP="00021662">
            <w:pPr>
              <w:jc w:val="center"/>
            </w:pPr>
            <w:r w:rsidRPr="003C350B">
              <w:t>гимнастки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8F4BBD" w14:textId="543B1D98" w:rsidR="00251D6C" w:rsidRPr="003C350B" w:rsidRDefault="00251D6C" w:rsidP="00021662">
            <w:pPr>
              <w:jc w:val="center"/>
            </w:pPr>
            <w:r w:rsidRPr="003C350B">
              <w:t>Дата</w:t>
            </w:r>
          </w:p>
          <w:p w14:paraId="03595AB8" w14:textId="77777777" w:rsidR="00251D6C" w:rsidRPr="003C350B" w:rsidRDefault="00251D6C" w:rsidP="00021662">
            <w:pPr>
              <w:jc w:val="center"/>
            </w:pPr>
            <w:proofErr w:type="spellStart"/>
            <w:r w:rsidRPr="003C350B">
              <w:t>рожд</w:t>
            </w:r>
            <w:proofErr w:type="spellEnd"/>
            <w:r w:rsidRPr="003C350B">
              <w:t>.</w:t>
            </w:r>
          </w:p>
        </w:tc>
        <w:tc>
          <w:tcPr>
            <w:tcW w:w="1417" w:type="dxa"/>
            <w:vAlign w:val="center"/>
          </w:tcPr>
          <w:p w14:paraId="3793C213" w14:textId="77777777" w:rsidR="00251D6C" w:rsidRPr="003C350B" w:rsidRDefault="00251D6C" w:rsidP="00021662">
            <w:r w:rsidRPr="003C350B">
              <w:t xml:space="preserve">    Разряд</w:t>
            </w:r>
          </w:p>
          <w:p w14:paraId="0FEEDF47" w14:textId="3A8929E5" w:rsidR="00251D6C" w:rsidRPr="003C350B" w:rsidRDefault="00251D6C" w:rsidP="00021662">
            <w:pPr>
              <w:jc w:val="center"/>
            </w:pPr>
            <w:r w:rsidRPr="003C350B">
              <w:t>имеет</w:t>
            </w:r>
          </w:p>
        </w:tc>
        <w:tc>
          <w:tcPr>
            <w:tcW w:w="1417" w:type="dxa"/>
            <w:vAlign w:val="center"/>
          </w:tcPr>
          <w:p w14:paraId="12F239CF" w14:textId="6F3FF31E" w:rsidR="00251D6C" w:rsidRPr="003C350B" w:rsidRDefault="00BA0CAC" w:rsidP="00021662">
            <w:pPr>
              <w:jc w:val="center"/>
            </w:pPr>
            <w:r>
              <w:t>Разряд выступает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25E191" w14:textId="77777777" w:rsidR="00251D6C" w:rsidRPr="003C350B" w:rsidRDefault="00251D6C" w:rsidP="00021662">
            <w:pPr>
              <w:jc w:val="center"/>
            </w:pPr>
            <w:r w:rsidRPr="003C350B">
              <w:t>ФИО</w:t>
            </w:r>
          </w:p>
          <w:p w14:paraId="324ACCDE" w14:textId="4F4B5962" w:rsidR="00251D6C" w:rsidRPr="003C350B" w:rsidRDefault="00251D6C" w:rsidP="00021662">
            <w:pPr>
              <w:jc w:val="center"/>
            </w:pPr>
            <w:r w:rsidRPr="003C350B">
              <w:t>Тренера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8941BB" w14:textId="77777777" w:rsidR="00251D6C" w:rsidRPr="003C350B" w:rsidRDefault="00251D6C" w:rsidP="00021662">
            <w:pPr>
              <w:jc w:val="center"/>
            </w:pPr>
            <w:r w:rsidRPr="003C350B">
              <w:t xml:space="preserve">участие в </w:t>
            </w:r>
          </w:p>
          <w:p w14:paraId="39D91F8B" w14:textId="6B8C9050" w:rsidR="00251D6C" w:rsidRPr="003C350B" w:rsidRDefault="00251D6C" w:rsidP="00021662">
            <w:pPr>
              <w:jc w:val="center"/>
            </w:pPr>
            <w:r w:rsidRPr="003C350B">
              <w:t>программе АСК ХГ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7E9D6B" w14:textId="35164D35" w:rsidR="00251D6C" w:rsidRPr="003C350B" w:rsidRDefault="00251D6C" w:rsidP="00021662">
            <w:r w:rsidRPr="003C350B">
              <w:t>Виза врача</w:t>
            </w:r>
          </w:p>
        </w:tc>
      </w:tr>
      <w:tr w:rsidR="00251D6C" w:rsidRPr="003C350B" w14:paraId="15DF7443" w14:textId="77777777" w:rsidTr="00251D6C">
        <w:trPr>
          <w:trHeight w:val="312"/>
        </w:trPr>
        <w:tc>
          <w:tcPr>
            <w:tcW w:w="812" w:type="dxa"/>
            <w:shd w:val="clear" w:color="auto" w:fill="auto"/>
          </w:tcPr>
          <w:p w14:paraId="6CD343DD" w14:textId="77777777" w:rsidR="00251D6C" w:rsidRPr="003C350B" w:rsidRDefault="00251D6C" w:rsidP="00D61B44">
            <w:pPr>
              <w:suppressAutoHyphens/>
              <w:ind w:left="360"/>
              <w:jc w:val="center"/>
            </w:pPr>
            <w:r w:rsidRPr="003C350B">
              <w:t>1</w:t>
            </w:r>
          </w:p>
        </w:tc>
        <w:tc>
          <w:tcPr>
            <w:tcW w:w="3436" w:type="dxa"/>
            <w:shd w:val="clear" w:color="auto" w:fill="auto"/>
          </w:tcPr>
          <w:p w14:paraId="7FDF75EF" w14:textId="0B9B9AC1" w:rsidR="00251D6C" w:rsidRPr="003C350B" w:rsidRDefault="00251D6C" w:rsidP="00D61B44"/>
        </w:tc>
        <w:tc>
          <w:tcPr>
            <w:tcW w:w="1560" w:type="dxa"/>
            <w:shd w:val="clear" w:color="auto" w:fill="auto"/>
          </w:tcPr>
          <w:p w14:paraId="3ABC4D62" w14:textId="300359DF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29EAC0E0" w14:textId="1A4A509D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32547AC1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1D6E5A06" w14:textId="3D31C221" w:rsidR="00251D6C" w:rsidRPr="003C350B" w:rsidRDefault="00251D6C" w:rsidP="00D61B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D804B0F" w14:textId="2F71D629" w:rsidR="00251D6C" w:rsidRPr="003C350B" w:rsidRDefault="00251D6C" w:rsidP="00D61B44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14:paraId="0F8FACA8" w14:textId="69319D71" w:rsidR="00251D6C" w:rsidRPr="003C350B" w:rsidRDefault="00251D6C" w:rsidP="00D61B44">
            <w:pPr>
              <w:jc w:val="center"/>
            </w:pPr>
          </w:p>
        </w:tc>
      </w:tr>
      <w:tr w:rsidR="00251D6C" w:rsidRPr="003C350B" w14:paraId="2F5DE2DC" w14:textId="77777777" w:rsidTr="00251D6C">
        <w:trPr>
          <w:trHeight w:val="312"/>
        </w:trPr>
        <w:tc>
          <w:tcPr>
            <w:tcW w:w="812" w:type="dxa"/>
            <w:shd w:val="clear" w:color="auto" w:fill="auto"/>
          </w:tcPr>
          <w:p w14:paraId="387BEFE7" w14:textId="77777777" w:rsidR="00251D6C" w:rsidRPr="003C350B" w:rsidRDefault="00251D6C" w:rsidP="00D61B44">
            <w:pPr>
              <w:suppressAutoHyphens/>
              <w:ind w:left="360"/>
              <w:jc w:val="center"/>
            </w:pPr>
            <w:r w:rsidRPr="003C350B">
              <w:t>2</w:t>
            </w:r>
          </w:p>
        </w:tc>
        <w:tc>
          <w:tcPr>
            <w:tcW w:w="3436" w:type="dxa"/>
            <w:shd w:val="clear" w:color="auto" w:fill="auto"/>
          </w:tcPr>
          <w:p w14:paraId="05AF484A" w14:textId="77777777" w:rsidR="00251D6C" w:rsidRPr="003C350B" w:rsidRDefault="00251D6C" w:rsidP="00D61B4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074EA6B" w14:textId="77777777" w:rsidR="00251D6C" w:rsidRPr="003C350B" w:rsidRDefault="00251D6C" w:rsidP="00D61B44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550A8F80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132492C9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E10EAB3" w14:textId="75320EE8" w:rsidR="00251D6C" w:rsidRPr="003C350B" w:rsidRDefault="00251D6C" w:rsidP="00D61B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A08A1E7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14:paraId="37CC3018" w14:textId="77777777" w:rsidR="00251D6C" w:rsidRPr="003C350B" w:rsidRDefault="00251D6C" w:rsidP="00D61B44">
            <w:pPr>
              <w:jc w:val="center"/>
            </w:pPr>
          </w:p>
        </w:tc>
      </w:tr>
      <w:tr w:rsidR="00251D6C" w:rsidRPr="003C350B" w14:paraId="1B4F0E67" w14:textId="77777777" w:rsidTr="00251D6C">
        <w:trPr>
          <w:trHeight w:val="326"/>
        </w:trPr>
        <w:tc>
          <w:tcPr>
            <w:tcW w:w="812" w:type="dxa"/>
            <w:shd w:val="clear" w:color="auto" w:fill="auto"/>
          </w:tcPr>
          <w:p w14:paraId="3FD4D91B" w14:textId="77777777" w:rsidR="00251D6C" w:rsidRPr="003C350B" w:rsidRDefault="00251D6C" w:rsidP="00D61B44">
            <w:pPr>
              <w:suppressAutoHyphens/>
              <w:ind w:left="360"/>
              <w:jc w:val="center"/>
            </w:pPr>
            <w:r w:rsidRPr="003C350B">
              <w:t>3</w:t>
            </w:r>
          </w:p>
        </w:tc>
        <w:tc>
          <w:tcPr>
            <w:tcW w:w="3436" w:type="dxa"/>
            <w:shd w:val="clear" w:color="auto" w:fill="auto"/>
          </w:tcPr>
          <w:p w14:paraId="6399A9B6" w14:textId="77777777" w:rsidR="00251D6C" w:rsidRPr="003C350B" w:rsidRDefault="00251D6C" w:rsidP="00D61B44"/>
        </w:tc>
        <w:tc>
          <w:tcPr>
            <w:tcW w:w="1560" w:type="dxa"/>
            <w:shd w:val="clear" w:color="auto" w:fill="auto"/>
          </w:tcPr>
          <w:p w14:paraId="1910A135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7A5C782B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495251B5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1772C305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8B058D4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14:paraId="65697F8C" w14:textId="77777777" w:rsidR="00251D6C" w:rsidRPr="003C350B" w:rsidRDefault="00251D6C" w:rsidP="00D61B44">
            <w:pPr>
              <w:jc w:val="center"/>
            </w:pPr>
          </w:p>
        </w:tc>
      </w:tr>
      <w:tr w:rsidR="00251D6C" w:rsidRPr="003C350B" w14:paraId="1DD79E98" w14:textId="77777777" w:rsidTr="00251D6C">
        <w:trPr>
          <w:trHeight w:val="312"/>
        </w:trPr>
        <w:tc>
          <w:tcPr>
            <w:tcW w:w="812" w:type="dxa"/>
            <w:shd w:val="clear" w:color="auto" w:fill="auto"/>
          </w:tcPr>
          <w:p w14:paraId="42E85883" w14:textId="77777777" w:rsidR="00251D6C" w:rsidRPr="003C350B" w:rsidRDefault="00251D6C" w:rsidP="00D61B44">
            <w:pPr>
              <w:suppressAutoHyphens/>
              <w:ind w:left="360"/>
              <w:jc w:val="center"/>
            </w:pPr>
            <w:r w:rsidRPr="003C350B">
              <w:t>4</w:t>
            </w:r>
          </w:p>
        </w:tc>
        <w:tc>
          <w:tcPr>
            <w:tcW w:w="3436" w:type="dxa"/>
            <w:shd w:val="clear" w:color="auto" w:fill="auto"/>
          </w:tcPr>
          <w:p w14:paraId="66988449" w14:textId="77777777" w:rsidR="00251D6C" w:rsidRPr="003C350B" w:rsidRDefault="00251D6C" w:rsidP="00D61B4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417D78A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32E9F8C3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2D55AF2B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311EA60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1591788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14:paraId="5BE290BE" w14:textId="77777777" w:rsidR="00251D6C" w:rsidRPr="003C350B" w:rsidRDefault="00251D6C" w:rsidP="00D61B44">
            <w:pPr>
              <w:jc w:val="center"/>
            </w:pPr>
          </w:p>
        </w:tc>
      </w:tr>
      <w:tr w:rsidR="00251D6C" w:rsidRPr="003C350B" w14:paraId="276A8BA4" w14:textId="77777777" w:rsidTr="00251D6C">
        <w:trPr>
          <w:trHeight w:val="312"/>
        </w:trPr>
        <w:tc>
          <w:tcPr>
            <w:tcW w:w="812" w:type="dxa"/>
            <w:shd w:val="clear" w:color="auto" w:fill="auto"/>
          </w:tcPr>
          <w:p w14:paraId="73EBF153" w14:textId="77777777" w:rsidR="00251D6C" w:rsidRPr="003C350B" w:rsidRDefault="00251D6C" w:rsidP="00D61B44">
            <w:pPr>
              <w:suppressAutoHyphens/>
              <w:ind w:left="360"/>
              <w:jc w:val="center"/>
            </w:pPr>
            <w:r w:rsidRPr="003C350B">
              <w:t>5</w:t>
            </w:r>
          </w:p>
        </w:tc>
        <w:tc>
          <w:tcPr>
            <w:tcW w:w="3436" w:type="dxa"/>
            <w:shd w:val="clear" w:color="auto" w:fill="auto"/>
          </w:tcPr>
          <w:p w14:paraId="3D9601A0" w14:textId="77777777" w:rsidR="00251D6C" w:rsidRPr="003C350B" w:rsidRDefault="00251D6C" w:rsidP="00D61B4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EC9365C" w14:textId="77777777" w:rsidR="00251D6C" w:rsidRPr="003C350B" w:rsidRDefault="00251D6C" w:rsidP="00D61B44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75B08956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38F8AF55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A0921F0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B67B707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14:paraId="19387EF0" w14:textId="77777777" w:rsidR="00251D6C" w:rsidRPr="003C350B" w:rsidRDefault="00251D6C" w:rsidP="00D61B44">
            <w:pPr>
              <w:jc w:val="center"/>
            </w:pPr>
          </w:p>
        </w:tc>
      </w:tr>
      <w:tr w:rsidR="00251D6C" w:rsidRPr="003C350B" w14:paraId="3DE1D2D5" w14:textId="77777777" w:rsidTr="00251D6C">
        <w:trPr>
          <w:trHeight w:val="326"/>
        </w:trPr>
        <w:tc>
          <w:tcPr>
            <w:tcW w:w="812" w:type="dxa"/>
            <w:shd w:val="clear" w:color="auto" w:fill="auto"/>
            <w:vAlign w:val="center"/>
          </w:tcPr>
          <w:p w14:paraId="3D7BCCDF" w14:textId="77777777" w:rsidR="00251D6C" w:rsidRPr="003C350B" w:rsidRDefault="00251D6C" w:rsidP="00D61B44">
            <w:pPr>
              <w:suppressAutoHyphens/>
              <w:ind w:left="360"/>
              <w:jc w:val="center"/>
            </w:pPr>
            <w:r w:rsidRPr="003C350B">
              <w:t>6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16F6CFD" w14:textId="77777777" w:rsidR="00251D6C" w:rsidRPr="003C350B" w:rsidRDefault="00251D6C" w:rsidP="00D61B44"/>
        </w:tc>
        <w:tc>
          <w:tcPr>
            <w:tcW w:w="1560" w:type="dxa"/>
            <w:shd w:val="clear" w:color="auto" w:fill="auto"/>
            <w:vAlign w:val="center"/>
          </w:tcPr>
          <w:p w14:paraId="3AB507EB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3F230D4C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417" w:type="dxa"/>
          </w:tcPr>
          <w:p w14:paraId="26DB761E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12FD30B6" w14:textId="77777777" w:rsidR="00251D6C" w:rsidRPr="003C350B" w:rsidRDefault="00251D6C" w:rsidP="00D61B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6426074" w14:textId="77777777" w:rsidR="00251D6C" w:rsidRPr="003C350B" w:rsidRDefault="00251D6C" w:rsidP="00D61B44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14:paraId="0AC8368F" w14:textId="77777777" w:rsidR="00251D6C" w:rsidRPr="003C350B" w:rsidRDefault="00251D6C" w:rsidP="00D61B44">
            <w:pPr>
              <w:jc w:val="center"/>
            </w:pPr>
          </w:p>
        </w:tc>
      </w:tr>
    </w:tbl>
    <w:p w14:paraId="4C58FB0C" w14:textId="77777777" w:rsidR="003C350B" w:rsidRDefault="003C350B" w:rsidP="00445B7A">
      <w:pPr>
        <w:rPr>
          <w:b/>
        </w:rPr>
      </w:pPr>
    </w:p>
    <w:p w14:paraId="1B6208C7" w14:textId="5490A6B9" w:rsidR="00445B7A" w:rsidRPr="003C350B" w:rsidRDefault="003C350B" w:rsidP="00445B7A">
      <w:pPr>
        <w:rPr>
          <w:b/>
        </w:rPr>
      </w:pPr>
      <w:r w:rsidRPr="003C350B">
        <w:rPr>
          <w:b/>
        </w:rPr>
        <w:t>Ответственный т</w:t>
      </w:r>
      <w:r w:rsidR="00445B7A" w:rsidRPr="003C350B">
        <w:rPr>
          <w:b/>
        </w:rPr>
        <w:t>ренер</w:t>
      </w:r>
      <w:r w:rsidRPr="003C350B">
        <w:rPr>
          <w:b/>
        </w:rPr>
        <w:t>/представитель команды</w:t>
      </w:r>
      <w:r w:rsidR="00445B7A" w:rsidRPr="003C350B">
        <w:rPr>
          <w:b/>
        </w:rPr>
        <w:t>:</w:t>
      </w:r>
    </w:p>
    <w:p w14:paraId="1AF77424" w14:textId="77777777" w:rsidR="00445B7A" w:rsidRPr="003C350B" w:rsidRDefault="00445B7A" w:rsidP="00445B7A">
      <w:pPr>
        <w:ind w:left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3260"/>
        <w:gridCol w:w="2551"/>
      </w:tblGrid>
      <w:tr w:rsidR="00445B7A" w:rsidRPr="003C350B" w14:paraId="46D343E6" w14:textId="77777777" w:rsidTr="00E45FBC">
        <w:trPr>
          <w:trHeight w:val="162"/>
        </w:trPr>
        <w:tc>
          <w:tcPr>
            <w:tcW w:w="846" w:type="dxa"/>
            <w:vAlign w:val="center"/>
          </w:tcPr>
          <w:p w14:paraId="222F453F" w14:textId="77777777" w:rsidR="00445B7A" w:rsidRPr="003C350B" w:rsidRDefault="00445B7A" w:rsidP="00E45FBC">
            <w:pPr>
              <w:jc w:val="center"/>
            </w:pPr>
            <w:r w:rsidRPr="003C350B">
              <w:t>№ п/п</w:t>
            </w:r>
          </w:p>
        </w:tc>
        <w:tc>
          <w:tcPr>
            <w:tcW w:w="4252" w:type="dxa"/>
            <w:vAlign w:val="center"/>
          </w:tcPr>
          <w:p w14:paraId="0A805642" w14:textId="77777777" w:rsidR="00445B7A" w:rsidRPr="003C350B" w:rsidRDefault="00445B7A" w:rsidP="00E45FBC">
            <w:pPr>
              <w:jc w:val="center"/>
            </w:pPr>
            <w:r w:rsidRPr="003C350B">
              <w:t>ФИО</w:t>
            </w:r>
          </w:p>
          <w:p w14:paraId="7879E9AE" w14:textId="77777777" w:rsidR="00445B7A" w:rsidRPr="003C350B" w:rsidRDefault="00445B7A" w:rsidP="00E45FBC">
            <w:pPr>
              <w:jc w:val="center"/>
            </w:pPr>
            <w:r w:rsidRPr="003C350B">
              <w:t>полностью</w:t>
            </w:r>
          </w:p>
        </w:tc>
        <w:tc>
          <w:tcPr>
            <w:tcW w:w="2268" w:type="dxa"/>
            <w:vAlign w:val="center"/>
          </w:tcPr>
          <w:p w14:paraId="7806B1E4" w14:textId="77777777" w:rsidR="00445B7A" w:rsidRPr="003C350B" w:rsidRDefault="00445B7A" w:rsidP="00E45FBC">
            <w:pPr>
              <w:jc w:val="center"/>
            </w:pPr>
            <w:r w:rsidRPr="003C350B">
              <w:t>Полная дата рождения</w:t>
            </w:r>
          </w:p>
        </w:tc>
        <w:tc>
          <w:tcPr>
            <w:tcW w:w="3260" w:type="dxa"/>
            <w:vAlign w:val="center"/>
          </w:tcPr>
          <w:p w14:paraId="33E3776F" w14:textId="77777777" w:rsidR="00445B7A" w:rsidRPr="003C350B" w:rsidRDefault="00445B7A" w:rsidP="00E45FBC">
            <w:pPr>
              <w:jc w:val="center"/>
            </w:pPr>
            <w:r w:rsidRPr="003C350B">
              <w:t>Мобильный телефон</w:t>
            </w:r>
          </w:p>
        </w:tc>
        <w:tc>
          <w:tcPr>
            <w:tcW w:w="2551" w:type="dxa"/>
            <w:vAlign w:val="center"/>
          </w:tcPr>
          <w:p w14:paraId="38699DB0" w14:textId="77777777" w:rsidR="00445B7A" w:rsidRPr="003C350B" w:rsidRDefault="00445B7A" w:rsidP="00E45FBC">
            <w:pPr>
              <w:jc w:val="center"/>
            </w:pPr>
            <w:r w:rsidRPr="003C350B">
              <w:t>E-MAIL</w:t>
            </w:r>
          </w:p>
        </w:tc>
      </w:tr>
      <w:tr w:rsidR="00445B7A" w:rsidRPr="003C350B" w14:paraId="38507FFF" w14:textId="77777777" w:rsidTr="00E45FBC">
        <w:tc>
          <w:tcPr>
            <w:tcW w:w="846" w:type="dxa"/>
            <w:vAlign w:val="center"/>
          </w:tcPr>
          <w:p w14:paraId="31E0BC07" w14:textId="77777777" w:rsidR="00445B7A" w:rsidRPr="003C350B" w:rsidRDefault="00445B7A" w:rsidP="00E45FBC">
            <w:pPr>
              <w:jc w:val="center"/>
              <w:rPr>
                <w:bCs/>
              </w:rPr>
            </w:pPr>
            <w:r w:rsidRPr="003C350B">
              <w:rPr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14:paraId="159A1A7C" w14:textId="3BACED03" w:rsidR="00445B7A" w:rsidRPr="003C350B" w:rsidRDefault="00445B7A" w:rsidP="00E45FBC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3F6B487" w14:textId="37AF3F86" w:rsidR="00445B7A" w:rsidRPr="003C350B" w:rsidRDefault="00445B7A" w:rsidP="00E45FBC">
            <w:pPr>
              <w:jc w:val="center"/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14:paraId="3A7882B3" w14:textId="4F7E3475" w:rsidR="00445B7A" w:rsidRPr="003C350B" w:rsidRDefault="00445B7A" w:rsidP="00E45FBC">
            <w:pPr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3C3AD6D5" w14:textId="63871003" w:rsidR="00445B7A" w:rsidRPr="003C350B" w:rsidRDefault="00445B7A" w:rsidP="00E45FBC">
            <w:pPr>
              <w:jc w:val="center"/>
              <w:rPr>
                <w:bCs/>
                <w:lang w:val="en-US"/>
              </w:rPr>
            </w:pPr>
          </w:p>
        </w:tc>
      </w:tr>
    </w:tbl>
    <w:p w14:paraId="034B3295" w14:textId="68B5BAC7" w:rsidR="00445B7A" w:rsidRPr="003C350B" w:rsidRDefault="00445B7A" w:rsidP="00445B7A">
      <w:pPr>
        <w:rPr>
          <w:b/>
        </w:rPr>
      </w:pPr>
      <w:r w:rsidRPr="003C350B">
        <w:rPr>
          <w:b/>
        </w:rPr>
        <w:t>Судья</w:t>
      </w:r>
      <w:r w:rsidR="003C350B" w:rsidRPr="003C350B">
        <w:rPr>
          <w:b/>
        </w:rPr>
        <w:t xml:space="preserve"> команды</w:t>
      </w:r>
      <w:r w:rsidRPr="003C350B">
        <w:rPr>
          <w:b/>
        </w:rPr>
        <w:t>:</w:t>
      </w:r>
    </w:p>
    <w:p w14:paraId="76E0228B" w14:textId="77777777" w:rsidR="00445B7A" w:rsidRPr="003C350B" w:rsidRDefault="00445B7A" w:rsidP="00445B7A">
      <w:pPr>
        <w:ind w:left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376"/>
        <w:gridCol w:w="2197"/>
        <w:gridCol w:w="2197"/>
        <w:gridCol w:w="2197"/>
        <w:gridCol w:w="2494"/>
      </w:tblGrid>
      <w:tr w:rsidR="008D4E8F" w:rsidRPr="003C350B" w14:paraId="4D768ADB" w14:textId="77777777" w:rsidTr="005D3448">
        <w:trPr>
          <w:trHeight w:val="162"/>
        </w:trPr>
        <w:tc>
          <w:tcPr>
            <w:tcW w:w="846" w:type="dxa"/>
            <w:vAlign w:val="center"/>
          </w:tcPr>
          <w:p w14:paraId="0F9A12FB" w14:textId="77777777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  <w:r w:rsidRPr="003C350B">
              <w:rPr>
                <w:sz w:val="18"/>
                <w:szCs w:val="18"/>
              </w:rPr>
              <w:t>№ п/п</w:t>
            </w:r>
          </w:p>
        </w:tc>
        <w:tc>
          <w:tcPr>
            <w:tcW w:w="3544" w:type="dxa"/>
            <w:vAlign w:val="center"/>
          </w:tcPr>
          <w:p w14:paraId="24D6E18E" w14:textId="77777777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  <w:r w:rsidRPr="003C350B">
              <w:rPr>
                <w:sz w:val="18"/>
                <w:szCs w:val="18"/>
              </w:rPr>
              <w:t>ФИО</w:t>
            </w:r>
          </w:p>
          <w:p w14:paraId="6297CB2B" w14:textId="77777777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  <w:r w:rsidRPr="003C350B">
              <w:rPr>
                <w:sz w:val="18"/>
                <w:szCs w:val="18"/>
              </w:rPr>
              <w:t>полностью</w:t>
            </w:r>
          </w:p>
        </w:tc>
        <w:tc>
          <w:tcPr>
            <w:tcW w:w="1376" w:type="dxa"/>
            <w:vAlign w:val="center"/>
          </w:tcPr>
          <w:p w14:paraId="745A0E81" w14:textId="1ABFF2D4" w:rsidR="008D4E8F" w:rsidRPr="003C350B" w:rsidRDefault="003C350B" w:rsidP="00E45FBC">
            <w:pPr>
              <w:jc w:val="center"/>
              <w:rPr>
                <w:sz w:val="18"/>
                <w:szCs w:val="18"/>
              </w:rPr>
            </w:pPr>
            <w:r w:rsidRPr="003C350B">
              <w:rPr>
                <w:sz w:val="18"/>
                <w:szCs w:val="18"/>
              </w:rPr>
              <w:t>Судейская</w:t>
            </w:r>
            <w:r w:rsidR="008D4E8F" w:rsidRPr="003C350B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2197" w:type="dxa"/>
          </w:tcPr>
          <w:p w14:paraId="5A979A52" w14:textId="0A631090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  <w:r w:rsidRPr="003C350B">
              <w:rPr>
                <w:sz w:val="18"/>
                <w:szCs w:val="18"/>
              </w:rPr>
              <w:t>Номер приказа /дата</w:t>
            </w:r>
          </w:p>
          <w:p w14:paraId="5B662561" w14:textId="7674F52F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14:paraId="0F04C845" w14:textId="77777777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  <w:r w:rsidRPr="003C350B">
              <w:rPr>
                <w:sz w:val="18"/>
                <w:szCs w:val="18"/>
              </w:rPr>
              <w:t>Пролонгация</w:t>
            </w:r>
          </w:p>
          <w:p w14:paraId="72DEA04E" w14:textId="0DC2D37B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14:paraId="3DEB5B8E" w14:textId="60CEA6B7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  <w:r w:rsidRPr="003C350B"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2494" w:type="dxa"/>
            <w:vAlign w:val="center"/>
          </w:tcPr>
          <w:p w14:paraId="0924379F" w14:textId="77777777" w:rsidR="008D4E8F" w:rsidRPr="003C350B" w:rsidRDefault="008D4E8F" w:rsidP="00E45FBC">
            <w:pPr>
              <w:jc w:val="center"/>
              <w:rPr>
                <w:sz w:val="18"/>
                <w:szCs w:val="18"/>
              </w:rPr>
            </w:pPr>
            <w:r w:rsidRPr="003C350B">
              <w:rPr>
                <w:sz w:val="18"/>
                <w:szCs w:val="18"/>
              </w:rPr>
              <w:t>E-MAIL</w:t>
            </w:r>
          </w:p>
        </w:tc>
      </w:tr>
      <w:tr w:rsidR="008D4E8F" w:rsidRPr="003C350B" w14:paraId="163AA1F8" w14:textId="77777777" w:rsidTr="005D3448">
        <w:tc>
          <w:tcPr>
            <w:tcW w:w="846" w:type="dxa"/>
          </w:tcPr>
          <w:p w14:paraId="57B9C0F5" w14:textId="77777777" w:rsidR="008D4E8F" w:rsidRPr="003C350B" w:rsidRDefault="008D4E8F" w:rsidP="00E45FBC">
            <w:pPr>
              <w:jc w:val="center"/>
              <w:rPr>
                <w:lang w:val="en-US"/>
              </w:rPr>
            </w:pPr>
            <w:r w:rsidRPr="003C350B">
              <w:t>1</w:t>
            </w:r>
          </w:p>
        </w:tc>
        <w:tc>
          <w:tcPr>
            <w:tcW w:w="3544" w:type="dxa"/>
          </w:tcPr>
          <w:p w14:paraId="0C2C6933" w14:textId="0DC1CBDD" w:rsidR="008D4E8F" w:rsidRPr="003C350B" w:rsidRDefault="008D4E8F" w:rsidP="00E45FBC">
            <w:pPr>
              <w:jc w:val="center"/>
              <w:rPr>
                <w:bCs/>
              </w:rPr>
            </w:pPr>
          </w:p>
        </w:tc>
        <w:tc>
          <w:tcPr>
            <w:tcW w:w="1376" w:type="dxa"/>
          </w:tcPr>
          <w:p w14:paraId="1ECC761D" w14:textId="778D9609" w:rsidR="008D4E8F" w:rsidRPr="003C350B" w:rsidRDefault="008D4E8F" w:rsidP="00E45FBC">
            <w:pPr>
              <w:jc w:val="center"/>
              <w:rPr>
                <w:bCs/>
              </w:rPr>
            </w:pPr>
          </w:p>
        </w:tc>
        <w:tc>
          <w:tcPr>
            <w:tcW w:w="2197" w:type="dxa"/>
          </w:tcPr>
          <w:p w14:paraId="4D7226D7" w14:textId="71F01306" w:rsidR="008D4E8F" w:rsidRPr="003C350B" w:rsidRDefault="008D4E8F" w:rsidP="00E45FBC">
            <w:pPr>
              <w:jc w:val="center"/>
              <w:rPr>
                <w:bCs/>
              </w:rPr>
            </w:pPr>
          </w:p>
        </w:tc>
        <w:tc>
          <w:tcPr>
            <w:tcW w:w="2197" w:type="dxa"/>
          </w:tcPr>
          <w:p w14:paraId="0947B9EB" w14:textId="49F5D8DE" w:rsidR="008D4E8F" w:rsidRPr="003C350B" w:rsidRDefault="008D4E8F" w:rsidP="00E45FBC">
            <w:pPr>
              <w:jc w:val="center"/>
              <w:rPr>
                <w:bCs/>
              </w:rPr>
            </w:pPr>
          </w:p>
        </w:tc>
        <w:tc>
          <w:tcPr>
            <w:tcW w:w="2197" w:type="dxa"/>
          </w:tcPr>
          <w:p w14:paraId="24DBECEF" w14:textId="76021BEA" w:rsidR="008D4E8F" w:rsidRPr="003C350B" w:rsidRDefault="008D4E8F" w:rsidP="00E45FBC">
            <w:pPr>
              <w:jc w:val="center"/>
              <w:rPr>
                <w:bCs/>
              </w:rPr>
            </w:pPr>
          </w:p>
        </w:tc>
        <w:tc>
          <w:tcPr>
            <w:tcW w:w="2494" w:type="dxa"/>
          </w:tcPr>
          <w:p w14:paraId="241D61B8" w14:textId="5924DB68" w:rsidR="008D4E8F" w:rsidRPr="003C350B" w:rsidRDefault="008D4E8F" w:rsidP="00E45FBC">
            <w:pPr>
              <w:jc w:val="center"/>
              <w:rPr>
                <w:bCs/>
                <w:lang w:val="en-US"/>
              </w:rPr>
            </w:pPr>
          </w:p>
        </w:tc>
      </w:tr>
    </w:tbl>
    <w:p w14:paraId="62645D91" w14:textId="50D36989" w:rsidR="00445B7A" w:rsidRPr="003C350B" w:rsidRDefault="00445B7A" w:rsidP="00445B7A"/>
    <w:p w14:paraId="5984814A" w14:textId="77777777" w:rsidR="003C350B" w:rsidRPr="003C350B" w:rsidRDefault="003C350B" w:rsidP="00445B7A"/>
    <w:p w14:paraId="3F665F8A" w14:textId="519BABE6" w:rsidR="00445B7A" w:rsidRDefault="003C350B" w:rsidP="00445B7A">
      <w:r w:rsidRPr="003C350B">
        <w:t xml:space="preserve">Руководитель </w:t>
      </w:r>
      <w:proofErr w:type="gramStart"/>
      <w:r w:rsidRPr="003C350B">
        <w:t xml:space="preserve">организации </w:t>
      </w:r>
      <w:r w:rsidR="00445B7A" w:rsidRPr="003C350B">
        <w:t xml:space="preserve"> _</w:t>
      </w:r>
      <w:proofErr w:type="gramEnd"/>
      <w:r w:rsidR="00445B7A" w:rsidRPr="003C350B">
        <w:t>______________________________________/ФИО/</w:t>
      </w:r>
    </w:p>
    <w:p w14:paraId="171D06E2" w14:textId="77777777" w:rsidR="00BC1E4E" w:rsidRPr="003C350B" w:rsidRDefault="00BC1E4E"/>
    <w:sectPr w:rsidR="00BC1E4E" w:rsidRPr="003C350B" w:rsidSect="00497D4B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7A"/>
    <w:rsid w:val="000071CD"/>
    <w:rsid w:val="00021662"/>
    <w:rsid w:val="000F56B3"/>
    <w:rsid w:val="001C559B"/>
    <w:rsid w:val="00223457"/>
    <w:rsid w:val="00251D6C"/>
    <w:rsid w:val="003C350B"/>
    <w:rsid w:val="00445B7A"/>
    <w:rsid w:val="0048247F"/>
    <w:rsid w:val="006411DD"/>
    <w:rsid w:val="006E1167"/>
    <w:rsid w:val="008D4E8F"/>
    <w:rsid w:val="009D1389"/>
    <w:rsid w:val="00AC2B29"/>
    <w:rsid w:val="00B10BA2"/>
    <w:rsid w:val="00BA0CAC"/>
    <w:rsid w:val="00BC1E4E"/>
    <w:rsid w:val="00C05A7C"/>
    <w:rsid w:val="00CD6FEE"/>
    <w:rsid w:val="00D61B44"/>
    <w:rsid w:val="00D877B3"/>
    <w:rsid w:val="00F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D37D"/>
  <w15:chartTrackingRefBased/>
  <w15:docId w15:val="{699AF1F7-50DE-4ABC-90A3-4CC1D4B4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7A"/>
    <w:pPr>
      <w:spacing w:line="240" w:lineRule="auto"/>
      <w:jc w:val="left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Nadezhda</cp:lastModifiedBy>
  <cp:revision>13</cp:revision>
  <dcterms:created xsi:type="dcterms:W3CDTF">2022-12-28T20:19:00Z</dcterms:created>
  <dcterms:modified xsi:type="dcterms:W3CDTF">2022-12-29T12:39:00Z</dcterms:modified>
</cp:coreProperties>
</file>