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5" w:rsidRDefault="00122E75">
      <w:bookmarkStart w:id="0" w:name="_GoBack"/>
    </w:p>
    <w:p w:rsidR="00766D56" w:rsidRDefault="00766D56" w:rsidP="00E63C34">
      <w:pPr>
        <w:jc w:val="center"/>
        <w:rPr>
          <w:rFonts w:ascii="Cambria" w:hAnsi="Cambria" w:cs="Cambria"/>
          <w:b/>
          <w:sz w:val="28"/>
          <w:szCs w:val="28"/>
        </w:rPr>
      </w:pPr>
    </w:p>
    <w:p w:rsidR="00766D56" w:rsidRDefault="00766D56" w:rsidP="00E63C34">
      <w:pPr>
        <w:jc w:val="center"/>
        <w:rPr>
          <w:rFonts w:ascii="Cambria" w:hAnsi="Cambria" w:cs="Cambria"/>
          <w:b/>
          <w:sz w:val="28"/>
          <w:szCs w:val="28"/>
        </w:rPr>
      </w:pPr>
    </w:p>
    <w:p w:rsidR="00450B79" w:rsidRPr="00E63C34" w:rsidRDefault="00450B79" w:rsidP="00E63C34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Смоленск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СОГАУ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«</w:t>
      </w:r>
      <w:r w:rsidRPr="00E63C34">
        <w:rPr>
          <w:rFonts w:ascii="Cambria" w:hAnsi="Cambria" w:cs="Cambria"/>
          <w:b/>
          <w:sz w:val="28"/>
          <w:szCs w:val="28"/>
        </w:rPr>
        <w:t>Ледовый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дворец</w:t>
      </w:r>
      <w:r w:rsidRPr="00E63C34">
        <w:rPr>
          <w:rFonts w:ascii="Adobe Devanagari" w:hAnsi="Adobe Devanagari" w:cs="Adobe Devanagari"/>
          <w:b/>
          <w:sz w:val="28"/>
          <w:szCs w:val="28"/>
        </w:rPr>
        <w:t>»  14 –</w:t>
      </w:r>
      <w:r w:rsidR="00553D29" w:rsidRPr="00E63C34">
        <w:rPr>
          <w:rFonts w:ascii="Adobe Devanagari" w:hAnsi="Adobe Devanagari" w:cs="Adobe Devanagari"/>
          <w:b/>
          <w:sz w:val="28"/>
          <w:szCs w:val="28"/>
        </w:rPr>
        <w:t xml:space="preserve"> 20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августа</w:t>
      </w:r>
      <w:r w:rsidR="00553D29" w:rsidRPr="00E63C34">
        <w:rPr>
          <w:rFonts w:ascii="Adobe Devanagari" w:hAnsi="Adobe Devanagari" w:cs="Adobe Devanagari"/>
          <w:b/>
          <w:sz w:val="28"/>
          <w:szCs w:val="28"/>
        </w:rPr>
        <w:t xml:space="preserve"> 2017 </w:t>
      </w:r>
      <w:r w:rsidR="00553D29" w:rsidRPr="00E63C34">
        <w:rPr>
          <w:rFonts w:ascii="Cambria" w:hAnsi="Cambria" w:cs="Cambria"/>
          <w:b/>
          <w:sz w:val="28"/>
          <w:szCs w:val="28"/>
        </w:rPr>
        <w:t>года</w:t>
      </w:r>
    </w:p>
    <w:p w:rsidR="00553D29" w:rsidRPr="00E63C34" w:rsidRDefault="00553D29" w:rsidP="00E63C34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Учебно</w:t>
      </w:r>
      <w:r w:rsidRPr="00E63C34">
        <w:rPr>
          <w:rFonts w:ascii="Adobe Devanagari" w:hAnsi="Adobe Devanagari" w:cs="Adobe Devanagari"/>
          <w:b/>
          <w:sz w:val="28"/>
          <w:szCs w:val="28"/>
        </w:rPr>
        <w:t>-</w:t>
      </w:r>
      <w:r w:rsidRPr="00E63C34">
        <w:rPr>
          <w:rFonts w:ascii="Cambria" w:hAnsi="Cambria" w:cs="Cambria"/>
          <w:b/>
          <w:sz w:val="28"/>
          <w:szCs w:val="28"/>
        </w:rPr>
        <w:t>тренировочные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сборы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по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фигурному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катанию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</w:p>
    <w:p w:rsidR="00E63C34" w:rsidRDefault="00553D29" w:rsidP="00E63C34">
      <w:pPr>
        <w:jc w:val="center"/>
        <w:rPr>
          <w:rFonts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Группа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Times New Roman" w:hAnsi="Times New Roman" w:cs="Times New Roman"/>
          <w:b/>
          <w:sz w:val="28"/>
          <w:szCs w:val="28"/>
        </w:rPr>
        <w:t>№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1.   </w:t>
      </w:r>
      <w:r w:rsidRPr="00E63C34">
        <w:rPr>
          <w:rFonts w:ascii="Cambria" w:hAnsi="Cambria" w:cs="Cambria"/>
          <w:b/>
          <w:sz w:val="28"/>
          <w:szCs w:val="28"/>
        </w:rPr>
        <w:t>Тренер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: </w:t>
      </w:r>
      <w:proofErr w:type="gramStart"/>
      <w:r w:rsidRPr="00E63C34">
        <w:rPr>
          <w:rFonts w:ascii="Cambria" w:hAnsi="Cambria" w:cs="Cambria"/>
          <w:b/>
          <w:sz w:val="28"/>
          <w:szCs w:val="28"/>
        </w:rPr>
        <w:t>МСМК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 </w:t>
      </w:r>
      <w:proofErr w:type="spellStart"/>
      <w:r w:rsidRPr="00E63C34">
        <w:rPr>
          <w:rFonts w:ascii="Cambria" w:hAnsi="Cambria" w:cs="Cambria"/>
          <w:b/>
          <w:sz w:val="28"/>
          <w:szCs w:val="28"/>
        </w:rPr>
        <w:t>Чувиляев</w:t>
      </w:r>
      <w:proofErr w:type="spellEnd"/>
      <w:proofErr w:type="gramEnd"/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А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  <w:r w:rsidRPr="00E63C34">
        <w:rPr>
          <w:rFonts w:ascii="Cambria" w:hAnsi="Cambria" w:cs="Cambria"/>
          <w:b/>
          <w:sz w:val="28"/>
          <w:szCs w:val="28"/>
        </w:rPr>
        <w:t>М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</w:p>
    <w:p w:rsidR="009F190A" w:rsidRDefault="009F190A" w:rsidP="00E63C34">
      <w:pPr>
        <w:jc w:val="center"/>
        <w:rPr>
          <w:rFonts w:cs="Adobe Devanagari"/>
          <w:b/>
          <w:sz w:val="28"/>
          <w:szCs w:val="28"/>
        </w:rPr>
      </w:pPr>
    </w:p>
    <w:p w:rsidR="009F190A" w:rsidRPr="009F190A" w:rsidRDefault="009F190A" w:rsidP="00E63C34">
      <w:pPr>
        <w:jc w:val="center"/>
        <w:rPr>
          <w:rFonts w:cs="Adobe Devanagar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63C34" w:rsidTr="00E63C34">
        <w:tc>
          <w:tcPr>
            <w:tcW w:w="2198" w:type="dxa"/>
          </w:tcPr>
          <w:p w:rsidR="00E63C34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cs="Adobe Devanagari"/>
                <w:b/>
                <w:sz w:val="24"/>
                <w:szCs w:val="24"/>
              </w:rPr>
              <w:t>пн</w:t>
            </w:r>
            <w:proofErr w:type="spellEnd"/>
          </w:p>
          <w:p w:rsidR="00E63C34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E63C34" w:rsidRDefault="00E63C34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E63C34" w:rsidRDefault="00E63C34" w:rsidP="00E63C34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E63C34" w:rsidRDefault="00E63C34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E63C34" w:rsidRDefault="00E63C34" w:rsidP="00E63C34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E63C34" w:rsidRPr="00E63C34" w:rsidRDefault="002B2839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8" w:type="dxa"/>
          </w:tcPr>
          <w:p w:rsidR="00E63C34" w:rsidRPr="002B2839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15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вт</w:t>
            </w:r>
            <w:proofErr w:type="spellEnd"/>
          </w:p>
          <w:p w:rsidR="002B2839" w:rsidRDefault="002B2839" w:rsidP="00E63C34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</w:p>
          <w:p w:rsidR="002B2839" w:rsidRDefault="002B2839" w:rsidP="002B2839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2B2839" w:rsidRDefault="002B2839" w:rsidP="002B2839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B2839" w:rsidRDefault="002B2839" w:rsidP="002B2839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2B2839" w:rsidRDefault="002B2839" w:rsidP="002B2839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B2839" w:rsidRDefault="002B2839" w:rsidP="002B2839">
            <w:pPr>
              <w:rPr>
                <w:rFonts w:cs="Adobe Devanagari"/>
                <w:b/>
                <w:sz w:val="28"/>
                <w:szCs w:val="28"/>
              </w:rPr>
            </w:pPr>
            <w:r>
              <w:rPr>
                <w:rFonts w:cs="Adobe Devanagari"/>
                <w:sz w:val="18"/>
                <w:szCs w:val="18"/>
              </w:rPr>
              <w:t>12.15-13.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2B2839" w:rsidRDefault="002B2839" w:rsidP="00E63C34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</w:p>
          <w:p w:rsidR="002B2839" w:rsidRPr="002B2839" w:rsidRDefault="002B2839" w:rsidP="002B2839">
            <w:pPr>
              <w:rPr>
                <w:rFonts w:cs="Adobe Devanaga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E63C34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>16 ср</w:t>
            </w:r>
          </w:p>
          <w:p w:rsidR="002B2839" w:rsidRDefault="002B2839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2B2839" w:rsidRPr="009F190A" w:rsidRDefault="002B2839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9F190A">
              <w:rPr>
                <w:rFonts w:cs="Adobe Devanagari"/>
                <w:sz w:val="18"/>
                <w:szCs w:val="18"/>
              </w:rPr>
              <w:t>8.30-8.</w:t>
            </w:r>
            <w:proofErr w:type="gramStart"/>
            <w:r w:rsidRPr="009F190A">
              <w:rPr>
                <w:rFonts w:cs="Adobe Devanagari"/>
                <w:sz w:val="18"/>
                <w:szCs w:val="18"/>
              </w:rPr>
              <w:t>50  разминка</w:t>
            </w:r>
            <w:proofErr w:type="gramEnd"/>
          </w:p>
          <w:p w:rsidR="002B2839" w:rsidRPr="009F190A" w:rsidRDefault="002B2839" w:rsidP="00E63C34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B2839" w:rsidRDefault="002B2839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9F190A">
              <w:rPr>
                <w:rFonts w:cs="Adobe Devanagari"/>
                <w:sz w:val="18"/>
                <w:szCs w:val="18"/>
              </w:rPr>
              <w:t>9.00-10.00 лед</w:t>
            </w:r>
          </w:p>
          <w:p w:rsidR="00766D56" w:rsidRDefault="00766D56" w:rsidP="00E63C34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766D56" w:rsidRDefault="00766D56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10.20-11.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766D56" w:rsidRDefault="00766D56" w:rsidP="00E63C34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766D56" w:rsidRPr="009F190A" w:rsidRDefault="00766D56" w:rsidP="00E63C34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12.00-13.</w:t>
            </w:r>
            <w:proofErr w:type="gramStart"/>
            <w:r>
              <w:rPr>
                <w:rFonts w:cs="Adobe Devanagari"/>
                <w:sz w:val="18"/>
                <w:szCs w:val="18"/>
              </w:rPr>
              <w:t>00  хореография</w:t>
            </w:r>
            <w:proofErr w:type="gramEnd"/>
          </w:p>
          <w:p w:rsidR="002B2839" w:rsidRPr="009F190A" w:rsidRDefault="002B2839" w:rsidP="00E63C34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B2839" w:rsidRPr="002B2839" w:rsidRDefault="002B2839" w:rsidP="00E63C34">
            <w:pPr>
              <w:jc w:val="center"/>
              <w:rPr>
                <w:rFonts w:cs="Adobe Devanaga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E63C34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17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чт</w:t>
            </w:r>
            <w:proofErr w:type="spellEnd"/>
          </w:p>
          <w:p w:rsidR="009F190A" w:rsidRDefault="009F190A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9F190A" w:rsidRPr="002B2839" w:rsidRDefault="009F190A" w:rsidP="009F190A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8" w:type="dxa"/>
          </w:tcPr>
          <w:p w:rsidR="00E63C34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18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пт</w:t>
            </w:r>
            <w:proofErr w:type="spellEnd"/>
          </w:p>
          <w:p w:rsidR="009F190A" w:rsidRDefault="009F190A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9F190A" w:rsidRPr="002B2839" w:rsidRDefault="009F190A" w:rsidP="009F190A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9" w:type="dxa"/>
          </w:tcPr>
          <w:p w:rsidR="00E63C34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19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сб</w:t>
            </w:r>
            <w:proofErr w:type="spellEnd"/>
          </w:p>
          <w:p w:rsidR="009F190A" w:rsidRDefault="009F190A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9F190A" w:rsidRDefault="009F190A" w:rsidP="009F190A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9F190A" w:rsidRPr="002B2839" w:rsidRDefault="009F190A" w:rsidP="009F190A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9" w:type="dxa"/>
          </w:tcPr>
          <w:p w:rsidR="00E63C34" w:rsidRPr="002B2839" w:rsidRDefault="00E63C34" w:rsidP="00E63C34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20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вс</w:t>
            </w:r>
            <w:proofErr w:type="spellEnd"/>
          </w:p>
        </w:tc>
      </w:tr>
      <w:bookmarkEnd w:id="0"/>
    </w:tbl>
    <w:p w:rsidR="00553D29" w:rsidRPr="00E63C34" w:rsidRDefault="00553D29" w:rsidP="00E63C34">
      <w:pPr>
        <w:jc w:val="center"/>
        <w:rPr>
          <w:rFonts w:ascii="Adobe Devanagari" w:hAnsi="Adobe Devanagari" w:cs="Adobe Devanagari"/>
          <w:b/>
          <w:sz w:val="28"/>
          <w:szCs w:val="28"/>
        </w:rPr>
      </w:pPr>
    </w:p>
    <w:sectPr w:rsidR="00553D29" w:rsidRPr="00E63C34" w:rsidSect="0045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79"/>
    <w:rsid w:val="00122E75"/>
    <w:rsid w:val="002B2839"/>
    <w:rsid w:val="00450B79"/>
    <w:rsid w:val="00553D29"/>
    <w:rsid w:val="00766D56"/>
    <w:rsid w:val="009F190A"/>
    <w:rsid w:val="00C176D6"/>
    <w:rsid w:val="00E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3B5ED-B520-4D4C-B871-3824D469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2017-08-10T15:50:00Z</dcterms:created>
  <dcterms:modified xsi:type="dcterms:W3CDTF">2017-08-10T15:50:00Z</dcterms:modified>
</cp:coreProperties>
</file>